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2F46C" w14:textId="23878ADF" w:rsidR="00F76CCD" w:rsidRPr="006C39CD" w:rsidRDefault="00C94975">
      <w:pPr>
        <w:pStyle w:val="Standard1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ANMELD</w:t>
      </w:r>
      <w:r w:rsidR="00750E81">
        <w:rPr>
          <w:rFonts w:ascii="Calibri" w:eastAsia="Calibri" w:hAnsi="Calibri" w:cs="Calibri"/>
          <w:b/>
          <w:sz w:val="36"/>
          <w:szCs w:val="36"/>
        </w:rPr>
        <w:t>E</w:t>
      </w:r>
      <w:r>
        <w:rPr>
          <w:rFonts w:ascii="Calibri" w:eastAsia="Calibri" w:hAnsi="Calibri" w:cs="Calibri"/>
          <w:b/>
          <w:sz w:val="36"/>
          <w:szCs w:val="36"/>
        </w:rPr>
        <w:t>FORMULAR</w:t>
      </w:r>
      <w:r>
        <w:rPr>
          <w:rFonts w:ascii="Calibri" w:eastAsia="Calibri" w:hAnsi="Calibri" w:cs="Calibri"/>
          <w:sz w:val="36"/>
          <w:szCs w:val="36"/>
        </w:rPr>
        <w:t xml:space="preserve"> </w:t>
      </w:r>
    </w:p>
    <w:p w14:paraId="3617C0C8" w14:textId="77777777" w:rsidR="00F76CCD" w:rsidRDefault="00C94975">
      <w:pPr>
        <w:pStyle w:val="berschrift1"/>
        <w:rPr>
          <w:rFonts w:ascii="Calibri" w:eastAsia="Calibri" w:hAnsi="Calibri" w:cs="Calibri"/>
          <w:b/>
          <w:sz w:val="28"/>
          <w:szCs w:val="28"/>
        </w:rPr>
      </w:pPr>
      <w:bookmarkStart w:id="0" w:name="_ohexbmib1i2i" w:colFirst="0" w:colLast="0"/>
      <w:bookmarkEnd w:id="0"/>
      <w:r>
        <w:rPr>
          <w:rFonts w:ascii="Calibri" w:eastAsia="Calibri" w:hAnsi="Calibri" w:cs="Calibri"/>
          <w:b/>
          <w:sz w:val="28"/>
          <w:szCs w:val="28"/>
        </w:rPr>
        <w:t xml:space="preserve">PHILOSOPHICUM-REISE </w:t>
      </w:r>
    </w:p>
    <w:p w14:paraId="484B8190" w14:textId="77777777" w:rsidR="00F76CCD" w:rsidRDefault="00C94975">
      <w:pPr>
        <w:pStyle w:val="Standard1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MOSKAU</w:t>
      </w:r>
    </w:p>
    <w:p w14:paraId="13B6410A" w14:textId="77777777" w:rsidR="00F76CCD" w:rsidRDefault="00F76CCD">
      <w:pPr>
        <w:pStyle w:val="Standard1"/>
      </w:pPr>
    </w:p>
    <w:p w14:paraId="51E9DA4C" w14:textId="77777777" w:rsidR="00F76CCD" w:rsidRDefault="00C94975">
      <w:pPr>
        <w:pStyle w:val="Standard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Ein Ausflug in die zeitgenössische Kunstszene Moskaus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2B59DFFD" w14:textId="21E74DD4" w:rsidR="00F76CCD" w:rsidRDefault="00C94975">
      <w:pPr>
        <w:pStyle w:val="Standard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1. – 8. September 2019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31F2C7B9" w14:textId="77777777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49E4E3BE" w14:textId="7D03A6AD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ANGABEN ZU</w:t>
      </w:r>
      <w:r w:rsidR="008A3EC4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 PERSON </w:t>
      </w:r>
    </w:p>
    <w:p w14:paraId="6D01BA33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76CCD" w14:paraId="23AAC15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12FFC" w14:textId="77777777" w:rsidR="00F76CCD" w:rsidRDefault="00C94975">
            <w:pPr>
              <w:pStyle w:val="Standard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Vorname(n):</w:t>
            </w:r>
          </w:p>
        </w:tc>
      </w:tr>
      <w:tr w:rsidR="00F76CCD" w14:paraId="3E1B7CC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73A7B" w14:textId="77777777" w:rsidR="00F76CCD" w:rsidRDefault="00C94975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Nachname:</w:t>
            </w:r>
          </w:p>
        </w:tc>
      </w:tr>
      <w:tr w:rsidR="00F76CCD" w14:paraId="4ED0961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3D40" w14:textId="77777777" w:rsidR="00F76CCD" w:rsidRDefault="00C94975">
            <w:pPr>
              <w:pStyle w:val="Standard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Geburtsdatum:</w:t>
            </w:r>
          </w:p>
        </w:tc>
      </w:tr>
    </w:tbl>
    <w:p w14:paraId="331BDCE2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4EF597BA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3ECA9B4E" w14:textId="74B4DD7B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KONTAKTINFORMATION</w:t>
      </w:r>
      <w:r w:rsidR="008A3EC4"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 UND KORRESPONDENZADRESSE</w:t>
      </w:r>
    </w:p>
    <w:p w14:paraId="7DB4C5EA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875"/>
      </w:tblGrid>
      <w:tr w:rsidR="00F76CCD" w14:paraId="60DDFD3D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A642" w14:textId="373787B3" w:rsidR="00F76CCD" w:rsidRDefault="008A3EC4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Strasse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FC61" w14:textId="77777777" w:rsidR="00F76CCD" w:rsidRDefault="00C94975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</w:p>
        </w:tc>
      </w:tr>
      <w:tr w:rsidR="00F76CCD" w14:paraId="0A1DBD51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8EB7F" w14:textId="7903B778" w:rsidR="00F76CCD" w:rsidRDefault="008A3EC4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Ort: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F34E9" w14:textId="77777777" w:rsidR="00F76CCD" w:rsidRDefault="00C94975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Telefonnummer:</w:t>
            </w:r>
          </w:p>
        </w:tc>
      </w:tr>
      <w:tr w:rsidR="00F76CCD" w14:paraId="65BBE848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48AD8" w14:textId="69FFF938" w:rsidR="00F76CCD" w:rsidRDefault="008A3EC4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PLZ: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F3FB6" w14:textId="77777777" w:rsidR="00F76CCD" w:rsidRDefault="00C94975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Sonstiges:</w:t>
            </w:r>
          </w:p>
        </w:tc>
      </w:tr>
      <w:tr w:rsidR="00F76CCD" w14:paraId="0AF82A47" w14:textId="77777777"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AF0B6" w14:textId="0C9FD01F" w:rsidR="00F76CCD" w:rsidRDefault="008A3EC4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Land: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17F2A" w14:textId="77777777" w:rsidR="00F76CCD" w:rsidRDefault="00F76CCD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D7AAC39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162DFD06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7D507B75" w14:textId="77777777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BITTE ANKREUZEN </w:t>
      </w:r>
    </w:p>
    <w:p w14:paraId="139D451F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5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600"/>
      </w:tblGrid>
      <w:tr w:rsidR="00F76CCD" w14:paraId="1CDCA237" w14:textId="77777777">
        <w:trPr>
          <w:trHeight w:val="400"/>
        </w:trPr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1756E" w14:textId="77777777" w:rsidR="00F76CCD" w:rsidRDefault="00C94975">
            <w:pPr>
              <w:pStyle w:val="Stand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Einzelzimmer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B529" w14:textId="77777777" w:rsidR="00F76CCD" w:rsidRDefault="00F76CCD">
            <w:pPr>
              <w:pStyle w:val="Stand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76CCD" w14:paraId="243AE2AE" w14:textId="77777777">
        <w:trPr>
          <w:trHeight w:val="340"/>
        </w:trPr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D3ED" w14:textId="77777777" w:rsidR="00F76CCD" w:rsidRDefault="00C94975">
            <w:pPr>
              <w:pStyle w:val="Stand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Doppelzimmer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A0190" w14:textId="77777777" w:rsidR="00F76CCD" w:rsidRDefault="00F76CCD">
            <w:pPr>
              <w:pStyle w:val="Stand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217004F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47739B09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67FE0C65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182E7EE5" w14:textId="77777777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VISUM </w:t>
      </w:r>
    </w:p>
    <w:p w14:paraId="4AC6E8DD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6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990"/>
        <w:gridCol w:w="960"/>
      </w:tblGrid>
      <w:tr w:rsidR="00F76CCD" w14:paraId="4A3D9B15" w14:textId="77777777"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3FAD" w14:textId="77777777" w:rsidR="00F76CCD" w:rsidRDefault="00C94975">
            <w:pPr>
              <w:pStyle w:val="Standard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Visum für Russland vorhanden (ankreuzen)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9E12" w14:textId="77777777" w:rsidR="00F76CCD" w:rsidRDefault="00C94975">
            <w:pPr>
              <w:pStyle w:val="Stand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0AA7" w14:textId="77777777" w:rsidR="00F76CCD" w:rsidRDefault="00C94975">
            <w:pPr>
              <w:pStyle w:val="Stand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nein</w:t>
            </w:r>
          </w:p>
        </w:tc>
      </w:tr>
    </w:tbl>
    <w:p w14:paraId="38735C7B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60"/>
        <w:gridCol w:w="4140"/>
      </w:tblGrid>
      <w:tr w:rsidR="00F76CCD" w14:paraId="3B6219DD" w14:textId="77777777"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AB15" w14:textId="5388B765" w:rsidR="00F76CCD" w:rsidRDefault="00C94975">
            <w:pPr>
              <w:pStyle w:val="Standard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Falls ja, G</w:t>
            </w:r>
            <w:r w:rsidR="008A3EC4">
              <w:rPr>
                <w:rFonts w:ascii="Calibri" w:eastAsia="Calibri" w:hAnsi="Calibri" w:cs="Calibri"/>
                <w:sz w:val="24"/>
                <w:szCs w:val="24"/>
              </w:rPr>
              <w:t>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ltigkeitsdauer angeben (TT/MM/JJ)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1AA6" w14:textId="77777777" w:rsidR="00F76CCD" w:rsidRDefault="00C94975">
            <w:pPr>
              <w:pStyle w:val="Standard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gültig bis:</w:t>
            </w:r>
          </w:p>
        </w:tc>
      </w:tr>
    </w:tbl>
    <w:p w14:paraId="3D86F8AB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7DFE9999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2B578ED9" w14:textId="77777777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BESONDERE INFORMATIONEN </w:t>
      </w:r>
    </w:p>
    <w:p w14:paraId="590FF5DE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6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1020"/>
        <w:gridCol w:w="975"/>
      </w:tblGrid>
      <w:tr w:rsidR="00F76CCD" w14:paraId="3759B906" w14:textId="77777777"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3A16" w14:textId="77777777" w:rsidR="00F76CCD" w:rsidRDefault="00C94975">
            <w:pPr>
              <w:pStyle w:val="Standard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Haben Sie eine Allergie? (ankreuzen) 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422C" w14:textId="77777777" w:rsidR="00F76CCD" w:rsidRDefault="00C94975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6633" w14:textId="77777777" w:rsidR="00F76CCD" w:rsidRDefault="00C94975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nein</w:t>
            </w:r>
          </w:p>
        </w:tc>
      </w:tr>
    </w:tbl>
    <w:p w14:paraId="081BF6D2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76CCD" w14:paraId="546B719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8F63" w14:textId="77777777" w:rsidR="00F76CCD" w:rsidRDefault="00C94975">
            <w:pPr>
              <w:pStyle w:val="Standard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Falls ja, bitte angeben:</w:t>
            </w:r>
          </w:p>
          <w:p w14:paraId="16018C2E" w14:textId="77777777" w:rsidR="00F76CCD" w:rsidRDefault="00F76CCD">
            <w:pPr>
              <w:pStyle w:val="Standard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8F08BA3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tbl>
      <w:tblPr>
        <w:tblStyle w:val="a6"/>
        <w:tblW w:w="6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960"/>
        <w:gridCol w:w="975"/>
      </w:tblGrid>
      <w:tr w:rsidR="00F76CCD" w14:paraId="30D17FAA" w14:textId="77777777"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BC62" w14:textId="77777777" w:rsidR="00F76CCD" w:rsidRDefault="00C94975">
            <w:pPr>
              <w:pStyle w:val="Standard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Andere gesundheitliche Probleme (ankreuzen)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0970" w14:textId="77777777" w:rsidR="00F76CCD" w:rsidRDefault="00C94975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080B" w14:textId="77777777" w:rsidR="00F76CCD" w:rsidRDefault="00C94975">
            <w:pPr>
              <w:pStyle w:val="Standard1"/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nein</w:t>
            </w:r>
          </w:p>
        </w:tc>
      </w:tr>
    </w:tbl>
    <w:p w14:paraId="701B655C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tbl>
      <w:tblPr>
        <w:tblStyle w:val="a7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76CCD" w14:paraId="70E905F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C7AFF" w14:textId="77777777" w:rsidR="00F76CCD" w:rsidRDefault="00C94975">
            <w:pPr>
              <w:pStyle w:val="Standard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Falls ja, bitte angeben:</w:t>
            </w:r>
          </w:p>
          <w:p w14:paraId="07D77D27" w14:textId="77777777" w:rsidR="00F76CCD" w:rsidRDefault="00F76CCD">
            <w:pPr>
              <w:pStyle w:val="Standard1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69631BD" w14:textId="77777777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a8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76CCD" w14:paraId="63B92988" w14:textId="77777777">
        <w:trPr>
          <w:trHeight w:val="48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003E" w14:textId="77777777" w:rsidR="00F76CCD" w:rsidRDefault="00C94975">
            <w:pPr>
              <w:pStyle w:val="Standard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Bitte geben Sie eine Notfallnummer an:</w:t>
            </w:r>
          </w:p>
        </w:tc>
      </w:tr>
    </w:tbl>
    <w:p w14:paraId="517B2C88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7D684D58" w14:textId="372546EC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Wir möchten Sie darauf hinweisen, dass die Reiseversicherung individuell abgeschlossen werden</w:t>
      </w:r>
      <w:r w:rsidR="008A3EC4">
        <w:rPr>
          <w:rFonts w:ascii="Calibri" w:eastAsia="Calibri" w:hAnsi="Calibri" w:cs="Calibri"/>
          <w:sz w:val="24"/>
          <w:szCs w:val="24"/>
        </w:rPr>
        <w:t xml:space="preserve"> muss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256C3769" w14:textId="77777777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3967629" w14:textId="77777777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Hiermit bestätige ich die Anmeldung für die Reise und reserviere einen Platz.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E3FD384" w14:textId="6DED8663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Bis zum 1</w:t>
      </w:r>
      <w:r w:rsidR="006C39CD"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 xml:space="preserve">. Juni </w:t>
      </w:r>
      <w:r w:rsidR="008A3EC4">
        <w:rPr>
          <w:rFonts w:ascii="Calibri" w:eastAsia="Calibri" w:hAnsi="Calibri" w:cs="Calibri"/>
          <w:b/>
          <w:sz w:val="24"/>
          <w:szCs w:val="24"/>
        </w:rPr>
        <w:t xml:space="preserve">2019 </w:t>
      </w:r>
      <w:r>
        <w:rPr>
          <w:rFonts w:ascii="Calibri" w:eastAsia="Calibri" w:hAnsi="Calibri" w:cs="Calibri"/>
          <w:b/>
          <w:sz w:val="24"/>
          <w:szCs w:val="24"/>
        </w:rPr>
        <w:t>verpflichte ich mich, d</w:t>
      </w:r>
      <w:r w:rsidR="008A3EC4">
        <w:rPr>
          <w:rFonts w:ascii="Calibri" w:eastAsia="Calibri" w:hAnsi="Calibri" w:cs="Calibri"/>
          <w:b/>
          <w:sz w:val="24"/>
          <w:szCs w:val="24"/>
        </w:rPr>
        <w:t xml:space="preserve">en vollen </w:t>
      </w:r>
      <w:r>
        <w:rPr>
          <w:rFonts w:ascii="Calibri" w:eastAsia="Calibri" w:hAnsi="Calibri" w:cs="Calibri"/>
          <w:b/>
          <w:sz w:val="24"/>
          <w:szCs w:val="24"/>
        </w:rPr>
        <w:t>Preis</w:t>
      </w:r>
      <w:r w:rsidR="008A3EC4">
        <w:rPr>
          <w:rFonts w:ascii="Calibri" w:eastAsia="Calibri" w:hAnsi="Calibri" w:cs="Calibri"/>
          <w:b/>
          <w:sz w:val="24"/>
          <w:szCs w:val="24"/>
        </w:rPr>
        <w:t xml:space="preserve"> für die Reise</w:t>
      </w:r>
      <w:r>
        <w:rPr>
          <w:rFonts w:ascii="Calibri" w:eastAsia="Calibri" w:hAnsi="Calibri" w:cs="Calibri"/>
          <w:b/>
          <w:sz w:val="24"/>
          <w:szCs w:val="24"/>
        </w:rPr>
        <w:t xml:space="preserve"> zu bezahlen oder rechtzeitig (spätesten am 1</w:t>
      </w:r>
      <w:r w:rsidR="006C39CD"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>. Juni) meine Teilnahme an der Reise abzusagen.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1A259E0" w14:textId="77777777" w:rsidR="00C94975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7C5EC801" w14:textId="30B88D23" w:rsidR="00C94975" w:rsidRDefault="00C94975" w:rsidP="00C9497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Bitte unterschreiben Sie das Formular und schicken Sie </w:t>
      </w:r>
      <w:r w:rsidR="008A3EC4"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z w:val="24"/>
          <w:szCs w:val="24"/>
        </w:rPr>
        <w:t>uns</w:t>
      </w:r>
      <w:r w:rsidR="006C39CD">
        <w:rPr>
          <w:rFonts w:ascii="Calibri" w:eastAsia="Calibri" w:hAnsi="Calibri" w:cs="Calibri"/>
          <w:sz w:val="24"/>
          <w:szCs w:val="24"/>
        </w:rPr>
        <w:t xml:space="preserve"> </w:t>
      </w:r>
    </w:p>
    <w:p w14:paraId="34C1C5ED" w14:textId="330B37DB" w:rsidR="006C39CD" w:rsidRPr="006C39CD" w:rsidRDefault="00C94975" w:rsidP="00C94975">
      <w:pPr>
        <w:rPr>
          <w:rFonts w:eastAsia="Times New Roman"/>
          <w:color w:val="1F7FAA"/>
          <w:sz w:val="24"/>
          <w:szCs w:val="24"/>
          <w:lang w:val="de-CH"/>
        </w:rPr>
      </w:pPr>
      <w:r w:rsidRPr="00C94975">
        <w:rPr>
          <w:rFonts w:ascii="Calibri" w:eastAsia="Calibri" w:hAnsi="Calibri" w:cs="Calibri"/>
          <w:b/>
          <w:sz w:val="24"/>
          <w:szCs w:val="24"/>
        </w:rPr>
        <w:t>bis zum 1</w:t>
      </w:r>
      <w:r w:rsidR="006C39CD">
        <w:rPr>
          <w:rFonts w:ascii="Calibri" w:eastAsia="Calibri" w:hAnsi="Calibri" w:cs="Calibri"/>
          <w:b/>
          <w:sz w:val="24"/>
          <w:szCs w:val="24"/>
        </w:rPr>
        <w:t>6</w:t>
      </w:r>
      <w:r w:rsidRPr="00C94975">
        <w:rPr>
          <w:rFonts w:ascii="Calibri" w:eastAsia="Calibri" w:hAnsi="Calibri" w:cs="Calibri"/>
          <w:b/>
          <w:sz w:val="24"/>
          <w:szCs w:val="24"/>
        </w:rPr>
        <w:t>. Juni 2019</w:t>
      </w:r>
      <w:r>
        <w:rPr>
          <w:rFonts w:ascii="Calibri" w:eastAsia="Calibri" w:hAnsi="Calibri" w:cs="Calibri"/>
          <w:sz w:val="24"/>
          <w:szCs w:val="24"/>
        </w:rPr>
        <w:t xml:space="preserve"> an: </w:t>
      </w:r>
      <w:hyperlink r:id="rId4" w:tgtFrame="_blank" w:history="1">
        <w:r w:rsidRPr="00C94975">
          <w:rPr>
            <w:rFonts w:eastAsia="Times New Roman"/>
            <w:color w:val="1F7FAA"/>
            <w:sz w:val="24"/>
            <w:szCs w:val="24"/>
            <w:lang w:val="de-CH"/>
          </w:rPr>
          <w:t>anmeldung@philosophicum.ch</w:t>
        </w:r>
      </w:hyperlink>
      <w:r w:rsidR="006C39CD">
        <w:rPr>
          <w:rFonts w:eastAsia="Times New Roman"/>
          <w:color w:val="1F7FAA"/>
          <w:sz w:val="24"/>
          <w:szCs w:val="24"/>
          <w:lang w:val="de-CH"/>
        </w:rPr>
        <w:t xml:space="preserve"> </w:t>
      </w:r>
      <w:r w:rsidR="006C39CD">
        <w:rPr>
          <w:rFonts w:ascii="Calibri" w:eastAsia="Calibri" w:hAnsi="Calibri" w:cs="Calibri"/>
          <w:sz w:val="24"/>
          <w:szCs w:val="24"/>
        </w:rPr>
        <w:t xml:space="preserve">oder per Post an </w:t>
      </w:r>
      <w:proofErr w:type="spellStart"/>
      <w:r w:rsidR="006C39CD">
        <w:rPr>
          <w:rFonts w:ascii="Calibri" w:eastAsia="Calibri" w:hAnsi="Calibri" w:cs="Calibri"/>
          <w:sz w:val="24"/>
          <w:szCs w:val="24"/>
        </w:rPr>
        <w:t>Philosophicum</w:t>
      </w:r>
      <w:proofErr w:type="spellEnd"/>
      <w:r w:rsidR="006C39CD">
        <w:rPr>
          <w:rFonts w:ascii="Calibri" w:eastAsia="Calibri" w:hAnsi="Calibri" w:cs="Calibri"/>
          <w:sz w:val="24"/>
          <w:szCs w:val="24"/>
        </w:rPr>
        <w:t xml:space="preserve"> Basel, St. Johanns-Vorstadt 19-21, 4056 Basel</w:t>
      </w:r>
    </w:p>
    <w:p w14:paraId="38C8F7A2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112F5FE5" w14:textId="77777777" w:rsidR="006C39CD" w:rsidRDefault="006C39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10D0D387" w14:textId="7CDEFA25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Unterschrift </w:t>
      </w:r>
    </w:p>
    <w:p w14:paraId="7B07FF6D" w14:textId="77777777" w:rsidR="006C39CD" w:rsidRDefault="006C39CD">
      <w:pPr>
        <w:pStyle w:val="Standard1"/>
        <w:rPr>
          <w:rFonts w:ascii="Calibri" w:eastAsia="Calibri" w:hAnsi="Calibri" w:cs="Calibri"/>
          <w:sz w:val="24"/>
          <w:szCs w:val="24"/>
        </w:rPr>
      </w:pPr>
    </w:p>
    <w:p w14:paraId="364F9512" w14:textId="7829EA22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</w:t>
      </w:r>
    </w:p>
    <w:p w14:paraId="2616A1C4" w14:textId="77777777" w:rsidR="00F76CCD" w:rsidRDefault="00F76CCD">
      <w:pPr>
        <w:pStyle w:val="Standard1"/>
        <w:rPr>
          <w:rFonts w:ascii="Calibri" w:eastAsia="Calibri" w:hAnsi="Calibri" w:cs="Calibri"/>
          <w:sz w:val="24"/>
          <w:szCs w:val="24"/>
        </w:rPr>
      </w:pPr>
      <w:bookmarkStart w:id="1" w:name="_GoBack"/>
      <w:bookmarkEnd w:id="1"/>
    </w:p>
    <w:p w14:paraId="4D48A7F5" w14:textId="41A17610" w:rsidR="00F76CCD" w:rsidRDefault="00C94975">
      <w:pPr>
        <w:pStyle w:val="Standard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Ort, Datum</w:t>
      </w:r>
    </w:p>
    <w:p w14:paraId="77602DFA" w14:textId="77777777" w:rsidR="00F76CCD" w:rsidRDefault="00C94975">
      <w:pPr>
        <w:pStyle w:val="Standard1"/>
      </w:pPr>
      <w:r>
        <w:rPr>
          <w:rFonts w:ascii="Calibri" w:eastAsia="Calibri" w:hAnsi="Calibri" w:cs="Calibri"/>
          <w:sz w:val="24"/>
          <w:szCs w:val="24"/>
        </w:rPr>
        <w:t>______________________________________</w:t>
      </w:r>
    </w:p>
    <w:sectPr w:rsidR="00F76CC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CCD"/>
    <w:rsid w:val="000A674B"/>
    <w:rsid w:val="006C39CD"/>
    <w:rsid w:val="00750E81"/>
    <w:rsid w:val="008A3EC4"/>
    <w:rsid w:val="00C94975"/>
    <w:rsid w:val="00F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9D77BC5"/>
  <w15:docId w15:val="{A1C276D3-49BC-F54F-8BED-199987B6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1"/>
    <w:next w:val="Standar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1"/>
    <w:next w:val="Standar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1"/>
    <w:next w:val="Standar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1"/>
    <w:next w:val="Standard1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1"/>
    <w:next w:val="Standar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</w:style>
  <w:style w:type="paragraph" w:styleId="Titel">
    <w:name w:val="Title"/>
    <w:basedOn w:val="Standard1"/>
    <w:next w:val="Standard1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1"/>
    <w:next w:val="Standard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Absatz-Standardschriftart"/>
    <w:uiPriority w:val="99"/>
    <w:semiHidden/>
    <w:unhideWhenUsed/>
    <w:rsid w:val="00C94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meldung@philosophicum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Office-Benutzer</cp:lastModifiedBy>
  <cp:revision>5</cp:revision>
  <dcterms:created xsi:type="dcterms:W3CDTF">2019-04-10T16:25:00Z</dcterms:created>
  <dcterms:modified xsi:type="dcterms:W3CDTF">2019-06-05T15:52:00Z</dcterms:modified>
</cp:coreProperties>
</file>